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Руководителю </w:t>
      </w:r>
    </w:p>
    <w:p>
      <w:pPr>
        <w:pStyle w:val="Normal"/>
        <w:spacing w:lineRule="auto" w:line="36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Центра оценки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42" w:firstLine="595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_________________________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42" w:firstLine="595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_________________________ </w:t>
      </w:r>
    </w:p>
    <w:p>
      <w:pPr>
        <w:pStyle w:val="Normal"/>
        <w:spacing w:lineRule="auto" w:line="276" w:before="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76" w:before="0" w:after="12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ЗАЯВЛЕНИЕ</w:t>
        <w:br/>
        <w:t>для проведения независимой оценки квалификации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Я,  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left="895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(указывается фамилия, имя, отчество (при наличии), дата рождения, реквизиты документа, удостоверяющего личность, наименование документа, серия, номер, кем выдан и когда)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,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113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</w:t>
        <w:br/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0"/>
        <w:ind w:right="11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(наименование квалификации)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</w:t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 регистрации по месту жительства: ________________________________</w:t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1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контактный телефон (при наличии): ___________________________________ </w:t>
      </w:r>
    </w:p>
    <w:p>
      <w:pPr>
        <w:pStyle w:val="Normal"/>
        <w:tabs>
          <w:tab w:val="clear" w:pos="708"/>
          <w:tab w:val="right" w:pos="96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адрес электронной почты (при наличии): _______________________________.</w:t>
      </w:r>
    </w:p>
    <w:p>
      <w:pPr>
        <w:pStyle w:val="Normal"/>
        <w:spacing w:lineRule="auto" w:line="240" w:before="0" w:after="24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>
      <w:pPr>
        <w:pStyle w:val="Normal"/>
        <w:spacing w:lineRule="auto" w:line="240" w:before="0" w:after="24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24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(почтовый адрес)</w:t>
      </w:r>
    </w:p>
    <w:p>
      <w:pPr>
        <w:pStyle w:val="Normal"/>
        <w:keepNext w:val="true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1. Электронный образ паспорта или иного документа, удостоверяющего личность.</w:t>
      </w:r>
    </w:p>
    <w:p>
      <w:pPr>
        <w:pStyle w:val="Normal"/>
        <w:spacing w:lineRule="auto" w:line="240" w:before="0" w:after="240"/>
        <w:ind w:firstLine="567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2. Электронные образы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758"/>
        <w:gridCol w:w="851"/>
        <w:gridCol w:w="3119"/>
        <w:gridCol w:w="1700"/>
        <w:gridCol w:w="2269"/>
      </w:tblGrid>
      <w:tr>
        <w:trPr/>
        <w:tc>
          <w:tcPr>
            <w:tcW w:w="17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181</Words>
  <Characters>1521</Characters>
  <CharactersWithSpaces>1817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2023-02-13T05:53:00Z</dcterms:created>
  <dc:creator>Александр В. Клементьев</dc:creator>
  <dc:description/>
  <dc:language>en-US</dc:language>
  <cp:lastModifiedBy>Александр В. Клементьев</cp:lastModifiedBy>
  <dcterms:modified xsi:type="dcterms:W3CDTF">2023-02-13T06:00:00Z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